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EB" w:rsidRPr="009057F8" w:rsidRDefault="00577AEB" w:rsidP="00577AEB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:rsidR="00577AEB" w:rsidRPr="00A02184" w:rsidRDefault="00577AEB" w:rsidP="00577AEB"/>
    <w:p w:rsidR="00577AEB" w:rsidRPr="00A02184" w:rsidRDefault="00577AEB" w:rsidP="00577AEB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Gmina Włocławek 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ul. Królewiecka 7 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 87 -800    Włocławek </w:t>
      </w:r>
    </w:p>
    <w:p w:rsidR="00577AEB" w:rsidRPr="00A02184" w:rsidRDefault="00577AEB" w:rsidP="00577AEB">
      <w:pPr>
        <w:rPr>
          <w:b/>
        </w:rPr>
      </w:pPr>
    </w:p>
    <w:p w:rsidR="00577AEB" w:rsidRPr="00A02184" w:rsidRDefault="00577AEB" w:rsidP="00577AEB">
      <w:pPr>
        <w:rPr>
          <w:b/>
        </w:rPr>
      </w:pPr>
    </w:p>
    <w:p w:rsidR="00577AEB" w:rsidRPr="00A02184" w:rsidRDefault="00577AEB" w:rsidP="00577AEB">
      <w:pPr>
        <w:rPr>
          <w:b/>
        </w:rPr>
      </w:pPr>
      <w:r w:rsidRPr="00A02184">
        <w:rPr>
          <w:b/>
        </w:rPr>
        <w:t>Wykonawca:</w:t>
      </w:r>
    </w:p>
    <w:p w:rsidR="00577AEB" w:rsidRPr="00A02184" w:rsidRDefault="00577AEB" w:rsidP="00577AEB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77AEB" w:rsidRPr="00A02184" w:rsidRDefault="00577AEB" w:rsidP="00577AEB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577AEB" w:rsidRPr="00A02184" w:rsidRDefault="00577AEB" w:rsidP="00577AEB">
      <w:pPr>
        <w:ind w:right="-2"/>
        <w:jc w:val="center"/>
        <w:rPr>
          <w:i/>
        </w:rPr>
      </w:pPr>
    </w:p>
    <w:p w:rsidR="00577AEB" w:rsidRPr="00A02184" w:rsidRDefault="00577AEB" w:rsidP="00577AEB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577AEB" w:rsidRPr="00A02184" w:rsidRDefault="00577AEB" w:rsidP="00577AEB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77AEB" w:rsidRPr="00A02184" w:rsidRDefault="00577AEB" w:rsidP="00577AEB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577AEB" w:rsidRPr="00A02184" w:rsidRDefault="00577AEB" w:rsidP="00577AEB"/>
    <w:p w:rsidR="00577AEB" w:rsidRPr="00A02184" w:rsidRDefault="00577AEB" w:rsidP="00577AEB"/>
    <w:p w:rsidR="00577AEB" w:rsidRPr="00A02184" w:rsidRDefault="00577AEB" w:rsidP="00577AEB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577AEB" w:rsidRPr="00A02184" w:rsidRDefault="00577AEB" w:rsidP="00577AEB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577AEB" w:rsidRPr="00A02184" w:rsidRDefault="00577AEB" w:rsidP="00577AEB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577AEB" w:rsidRPr="00A02184" w:rsidRDefault="00577AEB" w:rsidP="00577AEB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577AEB" w:rsidRPr="00374E29" w:rsidRDefault="00577AEB" w:rsidP="003B36DA">
      <w:pPr>
        <w:tabs>
          <w:tab w:val="center" w:pos="4896"/>
          <w:tab w:val="right" w:pos="9432"/>
        </w:tabs>
        <w:jc w:val="both"/>
        <w:rPr>
          <w:i/>
        </w:rPr>
      </w:pPr>
      <w:r w:rsidRPr="00A02184">
        <w:t>Na potrzeby postępowania o udziel</w:t>
      </w:r>
      <w:r>
        <w:t xml:space="preserve">enie zamówienia publicznego </w:t>
      </w:r>
      <w:r>
        <w:br/>
      </w:r>
      <w:r w:rsidR="00456C5A" w:rsidRPr="00032040">
        <w:t>:</w:t>
      </w:r>
      <w:r w:rsidR="00456C5A" w:rsidRPr="00032040">
        <w:rPr>
          <w:b/>
          <w:bCs/>
          <w:iCs/>
        </w:rPr>
        <w:t xml:space="preserve"> </w:t>
      </w:r>
      <w:r w:rsidR="00456C5A" w:rsidRPr="00032040">
        <w:rPr>
          <w:b/>
          <w:bCs/>
          <w:i/>
          <w:iCs/>
        </w:rPr>
        <w:t xml:space="preserve">„Przebudowa </w:t>
      </w:r>
      <w:r w:rsidR="00456C5A">
        <w:rPr>
          <w:b/>
          <w:bCs/>
          <w:i/>
          <w:iCs/>
        </w:rPr>
        <w:t xml:space="preserve">i remont ulicy różanej w miejscowości Nowa Wieś gmina Włocławek z podziałem na 2 zadania” </w:t>
      </w:r>
      <w:r w:rsidR="00456C5A" w:rsidRPr="00032040">
        <w:rPr>
          <w:b/>
          <w:bCs/>
          <w:iCs/>
        </w:rPr>
        <w:t>RBRiGK.271.2.</w:t>
      </w:r>
      <w:r w:rsidR="00456C5A">
        <w:rPr>
          <w:b/>
          <w:bCs/>
          <w:iCs/>
        </w:rPr>
        <w:t>18</w:t>
      </w:r>
      <w:r w:rsidR="00456C5A" w:rsidRPr="00032040">
        <w:rPr>
          <w:b/>
          <w:bCs/>
          <w:iCs/>
        </w:rPr>
        <w:t>.2019,</w:t>
      </w:r>
      <w:bookmarkStart w:id="0" w:name="_GoBack"/>
      <w:bookmarkEnd w:id="0"/>
      <w:r>
        <w:t xml:space="preserve"> </w:t>
      </w:r>
      <w:r w:rsidRPr="000902A2">
        <w:rPr>
          <w:b/>
          <w:bCs/>
          <w:i/>
          <w:iCs/>
        </w:rPr>
        <w:t xml:space="preserve"> </w:t>
      </w:r>
      <w:r>
        <w:rPr>
          <w:b/>
          <w:bCs/>
          <w:iCs/>
        </w:rPr>
        <w:t xml:space="preserve"> </w:t>
      </w:r>
      <w:r w:rsidRPr="00374E29">
        <w:rPr>
          <w:bCs/>
          <w:iCs/>
        </w:rPr>
        <w:t>prowadzonego przez Gminę Włocławek</w:t>
      </w:r>
      <w:r w:rsidRPr="00374E29">
        <w:rPr>
          <w:i/>
        </w:rPr>
        <w:t xml:space="preserve">, </w:t>
      </w:r>
      <w:r w:rsidRPr="00374E29">
        <w:t>oświadczam, co następuje: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577AEB" w:rsidRPr="00A02184" w:rsidRDefault="00577AEB" w:rsidP="00577AEB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lastRenderedPageBreak/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>
        <w:rPr>
          <w:i/>
        </w:rPr>
        <w:t>ych w art. 24 ust. 1 pkt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577AEB" w:rsidRPr="00A02184" w:rsidRDefault="00577AEB" w:rsidP="00577AEB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>
        <w:t xml:space="preserve"> </w:t>
      </w:r>
      <w:proofErr w:type="spellStart"/>
      <w:r>
        <w:t>tj</w:t>
      </w:r>
      <w:proofErr w:type="spellEnd"/>
      <w:r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7F7B37" w:rsidRDefault="00577AEB" w:rsidP="00577AEB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577AEB" w:rsidRPr="00A02184" w:rsidRDefault="00577AEB" w:rsidP="00577AEB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lastRenderedPageBreak/>
        <w:t>OŚWIADCZENIE DOTYCZĄCE PODANYCH INFORMACJI: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>i zgodne z prawdą oraz zostały przedstawione z pełną świadomością konsekwencji wprowadzenia zamawiającego w błąd przy przedstawianiu informacji.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/>
    <w:p w:rsidR="00577AEB" w:rsidRDefault="00577AEB" w:rsidP="00577AEB"/>
    <w:p w:rsidR="00DD36C3" w:rsidRDefault="00A065F8"/>
    <w:sectPr w:rsidR="00DD36C3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5F8" w:rsidRDefault="00A065F8" w:rsidP="00577AEB">
      <w:r>
        <w:separator/>
      </w:r>
    </w:p>
  </w:endnote>
  <w:endnote w:type="continuationSeparator" w:id="0">
    <w:p w:rsidR="00A065F8" w:rsidRDefault="00A065F8" w:rsidP="0057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5F8" w:rsidRDefault="00A065F8" w:rsidP="00577AEB">
      <w:r>
        <w:separator/>
      </w:r>
    </w:p>
  </w:footnote>
  <w:footnote w:type="continuationSeparator" w:id="0">
    <w:p w:rsidR="00A065F8" w:rsidRDefault="00A065F8" w:rsidP="00577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567" w:rsidRDefault="009F3FF2" w:rsidP="00EA1567">
    <w:pPr>
      <w:pStyle w:val="Nagwek"/>
    </w:pPr>
    <w:r w:rsidRPr="00BF2B5F">
      <w:rPr>
        <w:noProof/>
      </w:rPr>
      <w:t xml:space="preserve">  </w:t>
    </w:r>
  </w:p>
  <w:p w:rsidR="00EA1567" w:rsidRDefault="00A065F8" w:rsidP="00EA1567">
    <w:pPr>
      <w:pStyle w:val="Nagwek"/>
    </w:pPr>
  </w:p>
  <w:p w:rsidR="00EA1567" w:rsidRDefault="00A065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EB"/>
    <w:rsid w:val="0002738A"/>
    <w:rsid w:val="001E7FCC"/>
    <w:rsid w:val="00222FDF"/>
    <w:rsid w:val="003321C3"/>
    <w:rsid w:val="003B36DA"/>
    <w:rsid w:val="00456C5A"/>
    <w:rsid w:val="00577AEB"/>
    <w:rsid w:val="005E7C64"/>
    <w:rsid w:val="006F47E8"/>
    <w:rsid w:val="007D08A3"/>
    <w:rsid w:val="009F3FF2"/>
    <w:rsid w:val="00A065F8"/>
    <w:rsid w:val="00DA2FDE"/>
    <w:rsid w:val="00F4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77AE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7AEB"/>
    <w:pPr>
      <w:ind w:left="720"/>
      <w:contextualSpacing/>
    </w:pPr>
  </w:style>
  <w:style w:type="paragraph" w:styleId="Bezodstpw">
    <w:name w:val="No Spacing"/>
    <w:uiPriority w:val="1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77AE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7AEB"/>
    <w:pPr>
      <w:ind w:left="720"/>
      <w:contextualSpacing/>
    </w:pPr>
  </w:style>
  <w:style w:type="paragraph" w:styleId="Bezodstpw">
    <w:name w:val="No Spacing"/>
    <w:uiPriority w:val="1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2019-08-21T15:27:00Z</dcterms:created>
  <dcterms:modified xsi:type="dcterms:W3CDTF">2019-08-21T15:27:00Z</dcterms:modified>
</cp:coreProperties>
</file>