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ED37B5">
      <w:pPr>
        <w:jc w:val="both"/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Pr="00CD1759">
        <w:t>:</w:t>
      </w:r>
      <w:r w:rsidRPr="003D72D0">
        <w:rPr>
          <w:b/>
          <w:bCs/>
          <w:iCs/>
        </w:rPr>
        <w:t xml:space="preserve"> </w:t>
      </w:r>
      <w:r w:rsidR="003260C5">
        <w:t>„</w:t>
      </w:r>
      <w:r w:rsidR="003260C5" w:rsidRPr="00364719">
        <w:rPr>
          <w:b/>
        </w:rPr>
        <w:t>Budowa sieci kanalizacji sanitarnej wraz z przyłączami do granic działek w ulicy Topolowej, Akacjowej i Bukowej w miejscowości Kruszyn, gm. Włocławek</w:t>
      </w:r>
      <w:r w:rsidR="003260C5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3260C5">
        <w:rPr>
          <w:rFonts w:eastAsia="Arial Narrow"/>
          <w:b/>
          <w:iCs/>
          <w:sz w:val="22"/>
          <w:szCs w:val="22"/>
          <w:lang w:eastAsia="zh-CN"/>
        </w:rPr>
        <w:t xml:space="preserve"> </w:t>
      </w:r>
      <w:r w:rsidR="003260C5">
        <w:rPr>
          <w:b/>
          <w:bCs/>
          <w:iCs/>
        </w:rPr>
        <w:t>- RBRiGK.271.2.17.2019,</w:t>
      </w:r>
      <w:r w:rsidR="003260C5">
        <w:t xml:space="preserve"> </w:t>
      </w:r>
      <w:r w:rsidRPr="000B0DDC">
        <w:rPr>
          <w:bCs/>
          <w:iCs/>
        </w:rPr>
        <w:t>prowadzonego przez Gm</w:t>
      </w:r>
      <w:r>
        <w:rPr>
          <w:bCs/>
          <w:iCs/>
        </w:rPr>
        <w:t>i</w:t>
      </w:r>
      <w:r w:rsidRPr="000B0DDC">
        <w:rPr>
          <w:bCs/>
          <w:iCs/>
        </w:rPr>
        <w:t xml:space="preserve">nę Włocławek, </w:t>
      </w:r>
      <w:r w:rsidRPr="000B0DDC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proofErr w:type="spellStart"/>
      <w:r w:rsidRPr="00B51DC5">
        <w:t>zamawiającego</w:t>
      </w:r>
      <w:proofErr w:type="spellEnd"/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proofErr w:type="spellStart"/>
      <w:r w:rsidRPr="00B51DC5">
        <w:t>zamawiającego</w:t>
      </w:r>
      <w:proofErr w:type="spellEnd"/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13ED"/>
    <w:rsid w:val="003260C5"/>
    <w:rsid w:val="00357779"/>
    <w:rsid w:val="006A378D"/>
    <w:rsid w:val="007552EE"/>
    <w:rsid w:val="008C6161"/>
    <w:rsid w:val="00A414C7"/>
    <w:rsid w:val="00C20590"/>
    <w:rsid w:val="00C6387D"/>
    <w:rsid w:val="00EB13ED"/>
    <w:rsid w:val="00ED37B5"/>
    <w:rsid w:val="00F040C3"/>
    <w:rsid w:val="00F14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319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5</cp:revision>
  <dcterms:created xsi:type="dcterms:W3CDTF">2019-03-02T18:03:00Z</dcterms:created>
  <dcterms:modified xsi:type="dcterms:W3CDTF">2019-08-13T20:27:00Z</dcterms:modified>
</cp:coreProperties>
</file>